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57F05" w14:textId="3CF7D874" w:rsidR="003F6AB2" w:rsidRDefault="003F6AB2" w:rsidP="003F6AB2">
      <w:pPr>
        <w:rPr>
          <w:b/>
          <w:bCs/>
        </w:rPr>
      </w:pPr>
      <w:r>
        <w:rPr>
          <w:b/>
          <w:bCs/>
        </w:rPr>
        <w:t>VOLILNA KOMISIJA OBČINE BREŽICE</w:t>
      </w:r>
    </w:p>
    <w:p w14:paraId="25F4761A" w14:textId="09042DFB" w:rsidR="003F6AB2" w:rsidRPr="00FE3725" w:rsidRDefault="00FE3725" w:rsidP="003F6AB2">
      <w:r w:rsidRPr="00FE3725">
        <w:t xml:space="preserve">Občinski svet Občine Brežice je na podlagi 38. člena Zakona o lokalnih volitvah dne </w:t>
      </w:r>
      <w:r>
        <w:t xml:space="preserve">10. 6. 2024 </w:t>
      </w:r>
      <w:r w:rsidRPr="00FE3725">
        <w:t xml:space="preserve"> imenoval Občinsko volilno komisijo Občine Brežice</w:t>
      </w:r>
      <w:r>
        <w:t xml:space="preserve"> za obdobje štirih let.</w:t>
      </w:r>
      <w:r w:rsidRPr="00FE3725">
        <w:t xml:space="preserve"> </w:t>
      </w:r>
    </w:p>
    <w:p w14:paraId="4F704BEB" w14:textId="77777777" w:rsidR="00FE3725" w:rsidRDefault="00FE3725" w:rsidP="003F6AB2">
      <w:pPr>
        <w:rPr>
          <w:b/>
          <w:bCs/>
        </w:rPr>
      </w:pPr>
    </w:p>
    <w:p w14:paraId="38CD63E1" w14:textId="5874B08A" w:rsidR="003F6AB2" w:rsidRPr="003F6AB2" w:rsidRDefault="003F6AB2" w:rsidP="00FE3725">
      <w:pPr>
        <w:spacing w:after="40"/>
        <w:rPr>
          <w:b/>
          <w:bCs/>
        </w:rPr>
      </w:pPr>
      <w:r w:rsidRPr="003F6AB2">
        <w:rPr>
          <w:b/>
          <w:bCs/>
        </w:rPr>
        <w:t xml:space="preserve">Naloge </w:t>
      </w:r>
      <w:r>
        <w:rPr>
          <w:b/>
          <w:bCs/>
        </w:rPr>
        <w:t xml:space="preserve">občinske </w:t>
      </w:r>
      <w:r w:rsidRPr="003F6AB2">
        <w:rPr>
          <w:b/>
          <w:bCs/>
        </w:rPr>
        <w:t>volilne komisije</w:t>
      </w:r>
    </w:p>
    <w:p w14:paraId="3A7D770B" w14:textId="77777777" w:rsidR="003F6AB2" w:rsidRPr="003F6AB2" w:rsidRDefault="003F6AB2" w:rsidP="00FE3725">
      <w:pPr>
        <w:numPr>
          <w:ilvl w:val="0"/>
          <w:numId w:val="1"/>
        </w:numPr>
        <w:spacing w:after="40"/>
      </w:pPr>
      <w:r w:rsidRPr="003F6AB2">
        <w:t>skrbi za zakonitost volitev v mestni svet,</w:t>
      </w:r>
    </w:p>
    <w:p w14:paraId="771E6152" w14:textId="77777777" w:rsidR="003F6AB2" w:rsidRDefault="003F6AB2" w:rsidP="00FE3725">
      <w:pPr>
        <w:numPr>
          <w:ilvl w:val="0"/>
          <w:numId w:val="1"/>
        </w:numPr>
        <w:spacing w:after="40"/>
      </w:pPr>
      <w:r w:rsidRPr="003F6AB2">
        <w:t>potrjuje posamične kandidature oziroma liste kandidatov in sestavlja seznam kandidatov oz. list kandidatov,</w:t>
      </w:r>
    </w:p>
    <w:p w14:paraId="7A4CC5B2" w14:textId="70E5A1B0" w:rsidR="003F6AB2" w:rsidRPr="003F6AB2" w:rsidRDefault="003F6AB2" w:rsidP="00FE3725">
      <w:pPr>
        <w:numPr>
          <w:ilvl w:val="0"/>
          <w:numId w:val="1"/>
        </w:numPr>
        <w:spacing w:after="40"/>
      </w:pPr>
      <w:r w:rsidRPr="003F6AB2">
        <w:t>določa volišča,</w:t>
      </w:r>
    </w:p>
    <w:p w14:paraId="6E4942A9" w14:textId="77777777" w:rsidR="003F6AB2" w:rsidRDefault="003F6AB2" w:rsidP="00FE3725">
      <w:pPr>
        <w:numPr>
          <w:ilvl w:val="0"/>
          <w:numId w:val="1"/>
        </w:numPr>
        <w:spacing w:after="40"/>
      </w:pPr>
      <w:r w:rsidRPr="003F6AB2">
        <w:t>imenuje volilne odbore,</w:t>
      </w:r>
    </w:p>
    <w:p w14:paraId="156DEAB0" w14:textId="203AA427" w:rsidR="003F6AB2" w:rsidRPr="003F6AB2" w:rsidRDefault="003F6AB2" w:rsidP="00FE3725">
      <w:pPr>
        <w:numPr>
          <w:ilvl w:val="0"/>
          <w:numId w:val="1"/>
        </w:numPr>
        <w:spacing w:after="40"/>
      </w:pPr>
      <w:r>
        <w:t>odloča o ugovorih iz 96. in 98. člena ZLV</w:t>
      </w:r>
    </w:p>
    <w:p w14:paraId="2C9EDD95" w14:textId="65A77637" w:rsidR="003F6AB2" w:rsidRDefault="003F6AB2" w:rsidP="00FE3725">
      <w:pPr>
        <w:numPr>
          <w:ilvl w:val="0"/>
          <w:numId w:val="1"/>
        </w:numPr>
        <w:spacing w:after="40"/>
      </w:pPr>
      <w:r>
        <w:t xml:space="preserve">sprejme akt o izidu volitev, </w:t>
      </w:r>
    </w:p>
    <w:p w14:paraId="10425F21" w14:textId="77777777" w:rsidR="003F6AB2" w:rsidRPr="003F6AB2" w:rsidRDefault="003F6AB2" w:rsidP="00FE3725">
      <w:pPr>
        <w:numPr>
          <w:ilvl w:val="0"/>
          <w:numId w:val="1"/>
        </w:numPr>
        <w:spacing w:after="40"/>
      </w:pPr>
      <w:r w:rsidRPr="003F6AB2">
        <w:t>opravlja in vodi neposredno tehnično delo v zvezi z volitvami,</w:t>
      </w:r>
    </w:p>
    <w:p w14:paraId="5D4837AC" w14:textId="77777777" w:rsidR="003F6AB2" w:rsidRPr="003F6AB2" w:rsidRDefault="003F6AB2" w:rsidP="00FE3725">
      <w:pPr>
        <w:numPr>
          <w:ilvl w:val="0"/>
          <w:numId w:val="1"/>
        </w:numPr>
        <w:spacing w:after="40"/>
      </w:pPr>
      <w:r w:rsidRPr="003F6AB2">
        <w:t>opravlja druge naloge, ki jih določa zakon o lokalnih volitvah.</w:t>
      </w:r>
    </w:p>
    <w:p w14:paraId="296E8E6A" w14:textId="77777777" w:rsidR="003F6AB2" w:rsidRDefault="003F6AB2" w:rsidP="00FE3725">
      <w:pPr>
        <w:spacing w:after="40"/>
      </w:pPr>
    </w:p>
    <w:p w14:paraId="4C4D1506" w14:textId="074E0DD1" w:rsidR="003F6AB2" w:rsidRDefault="003F6AB2" w:rsidP="00FE3725">
      <w:pPr>
        <w:spacing w:after="40"/>
        <w:rPr>
          <w:b/>
          <w:bCs/>
        </w:rPr>
      </w:pPr>
      <w:r w:rsidRPr="003F6AB2">
        <w:rPr>
          <w:b/>
          <w:bCs/>
        </w:rPr>
        <w:t xml:space="preserve">Sestava </w:t>
      </w:r>
      <w:r>
        <w:rPr>
          <w:b/>
          <w:bCs/>
        </w:rPr>
        <w:t xml:space="preserve">občinske volilne komisije Občine Brežice </w:t>
      </w:r>
    </w:p>
    <w:p w14:paraId="7C58B2A3" w14:textId="53A6459C" w:rsidR="00BB2783" w:rsidRPr="00BB2783" w:rsidRDefault="00BB2783" w:rsidP="00FE3725">
      <w:pPr>
        <w:pStyle w:val="Odstavekseznama"/>
        <w:numPr>
          <w:ilvl w:val="0"/>
          <w:numId w:val="2"/>
        </w:numPr>
        <w:spacing w:after="40"/>
      </w:pPr>
      <w:r w:rsidRPr="00BB2783">
        <w:t>Predsednik: Aleksander Zupančič</w:t>
      </w:r>
    </w:p>
    <w:p w14:paraId="43317D71" w14:textId="0C345809" w:rsidR="00BB2783" w:rsidRPr="00BB2783" w:rsidRDefault="00BB2783" w:rsidP="00FE3725">
      <w:pPr>
        <w:pStyle w:val="Odstavekseznama"/>
        <w:numPr>
          <w:ilvl w:val="0"/>
          <w:numId w:val="2"/>
        </w:numPr>
        <w:spacing w:after="40"/>
      </w:pPr>
      <w:r w:rsidRPr="00BB2783">
        <w:t>Namestnik predsednika: Peter Dirnbek Vatovec</w:t>
      </w:r>
    </w:p>
    <w:p w14:paraId="68507738" w14:textId="3F36F631" w:rsidR="00BB2783" w:rsidRPr="00BB2783" w:rsidRDefault="00BB2783" w:rsidP="00FE3725">
      <w:pPr>
        <w:pStyle w:val="Odstavekseznama"/>
        <w:numPr>
          <w:ilvl w:val="0"/>
          <w:numId w:val="2"/>
        </w:numPr>
        <w:spacing w:after="40"/>
      </w:pPr>
      <w:r w:rsidRPr="00BB2783">
        <w:t>Član: Matjaž Ogorevc</w:t>
      </w:r>
    </w:p>
    <w:p w14:paraId="2F4D0659" w14:textId="06FA8D47" w:rsidR="00BB2783" w:rsidRPr="00BB2783" w:rsidRDefault="00BB2783" w:rsidP="00FE3725">
      <w:pPr>
        <w:pStyle w:val="Odstavekseznama"/>
        <w:numPr>
          <w:ilvl w:val="0"/>
          <w:numId w:val="2"/>
        </w:numPr>
        <w:spacing w:after="40"/>
      </w:pPr>
      <w:r w:rsidRPr="00BB2783">
        <w:t>Namestnik  člana: Elica Tomše</w:t>
      </w:r>
    </w:p>
    <w:p w14:paraId="13EE1A7B" w14:textId="1BB9CB5A" w:rsidR="00BB2783" w:rsidRPr="00BB2783" w:rsidRDefault="00BB2783" w:rsidP="00FE3725">
      <w:pPr>
        <w:pStyle w:val="Odstavekseznama"/>
        <w:numPr>
          <w:ilvl w:val="0"/>
          <w:numId w:val="2"/>
        </w:numPr>
        <w:spacing w:after="40"/>
      </w:pPr>
      <w:r w:rsidRPr="00BB2783">
        <w:t>Član: Teja Černelič</w:t>
      </w:r>
    </w:p>
    <w:p w14:paraId="3C42537A" w14:textId="0C3112C8" w:rsidR="00BB2783" w:rsidRPr="00BB2783" w:rsidRDefault="00BB2783" w:rsidP="00FE3725">
      <w:pPr>
        <w:pStyle w:val="Odstavekseznama"/>
        <w:numPr>
          <w:ilvl w:val="0"/>
          <w:numId w:val="2"/>
        </w:numPr>
        <w:spacing w:after="40"/>
      </w:pPr>
      <w:r w:rsidRPr="00BB2783">
        <w:t>Namestnik člana: Jasmina Podvinski</w:t>
      </w:r>
    </w:p>
    <w:p w14:paraId="09C90994" w14:textId="7E5727BB" w:rsidR="00BB2783" w:rsidRPr="00BB2783" w:rsidRDefault="00BB2783" w:rsidP="00FE3725">
      <w:pPr>
        <w:pStyle w:val="Odstavekseznama"/>
        <w:numPr>
          <w:ilvl w:val="0"/>
          <w:numId w:val="2"/>
        </w:numPr>
        <w:spacing w:after="40"/>
      </w:pPr>
      <w:r w:rsidRPr="00BB2783">
        <w:t>Član: mag. Mojca Strašek Dodig</w:t>
      </w:r>
    </w:p>
    <w:p w14:paraId="3166B0DD" w14:textId="465A8BD3" w:rsidR="00BB2783" w:rsidRPr="00BB2783" w:rsidRDefault="00BB2783" w:rsidP="00FE3725">
      <w:pPr>
        <w:pStyle w:val="Odstavekseznama"/>
        <w:numPr>
          <w:ilvl w:val="0"/>
          <w:numId w:val="2"/>
        </w:numPr>
        <w:spacing w:after="40"/>
      </w:pPr>
      <w:r w:rsidRPr="00BB2783">
        <w:t>Namestnik člana: Andreja Pavlin</w:t>
      </w:r>
    </w:p>
    <w:p w14:paraId="473C2A6B" w14:textId="77777777" w:rsidR="00983899" w:rsidRDefault="00983899" w:rsidP="00FE3725">
      <w:pPr>
        <w:spacing w:after="40"/>
      </w:pPr>
    </w:p>
    <w:p w14:paraId="4CB7C450" w14:textId="35F9B25B" w:rsidR="003F6AB2" w:rsidRDefault="00BB2783" w:rsidP="00FE3725">
      <w:pPr>
        <w:spacing w:after="40"/>
      </w:pPr>
      <w:r>
        <w:t>Kontakt občinske volilne komisije: ovk@brezice.si</w:t>
      </w:r>
    </w:p>
    <w:p w14:paraId="79C5701D" w14:textId="77777777" w:rsidR="00BB2783" w:rsidRDefault="00BB2783" w:rsidP="00FE3725">
      <w:pPr>
        <w:spacing w:after="40"/>
      </w:pPr>
    </w:p>
    <w:p w14:paraId="5C00BAAE" w14:textId="5D4DA89D" w:rsidR="003F6AB2" w:rsidRPr="00BB2783" w:rsidRDefault="003F6AB2" w:rsidP="00FE3725">
      <w:pPr>
        <w:spacing w:after="40"/>
        <w:rPr>
          <w:b/>
          <w:bCs/>
        </w:rPr>
      </w:pPr>
      <w:r w:rsidRPr="00BB2783">
        <w:rPr>
          <w:b/>
          <w:bCs/>
        </w:rPr>
        <w:t>Tajni</w:t>
      </w:r>
      <w:r w:rsidR="00983899">
        <w:rPr>
          <w:b/>
          <w:bCs/>
        </w:rPr>
        <w:t>ca</w:t>
      </w:r>
      <w:r w:rsidR="00BB2783" w:rsidRPr="00BB2783">
        <w:rPr>
          <w:b/>
          <w:bCs/>
        </w:rPr>
        <w:t xml:space="preserve"> in namestni</w:t>
      </w:r>
      <w:r w:rsidR="00983899">
        <w:rPr>
          <w:b/>
          <w:bCs/>
        </w:rPr>
        <w:t>ca</w:t>
      </w:r>
      <w:r w:rsidR="00BB2783" w:rsidRPr="00BB2783">
        <w:rPr>
          <w:b/>
          <w:bCs/>
        </w:rPr>
        <w:t xml:space="preserve"> </w:t>
      </w:r>
      <w:r w:rsidRPr="00BB2783">
        <w:rPr>
          <w:b/>
          <w:bCs/>
        </w:rPr>
        <w:t>tajni</w:t>
      </w:r>
      <w:r w:rsidR="00983899">
        <w:rPr>
          <w:b/>
          <w:bCs/>
        </w:rPr>
        <w:t>ce</w:t>
      </w:r>
      <w:r w:rsidR="00BB2783" w:rsidRPr="00BB2783">
        <w:rPr>
          <w:b/>
          <w:bCs/>
        </w:rPr>
        <w:t xml:space="preserve"> občinske </w:t>
      </w:r>
      <w:r w:rsidRPr="00BB2783">
        <w:rPr>
          <w:b/>
          <w:bCs/>
        </w:rPr>
        <w:t>volilne komisije</w:t>
      </w:r>
    </w:p>
    <w:p w14:paraId="4EFB251D" w14:textId="689A7A1D" w:rsidR="003F6AB2" w:rsidRPr="003F6AB2" w:rsidRDefault="003F6AB2" w:rsidP="00FE3725">
      <w:pPr>
        <w:spacing w:after="40"/>
        <w:jc w:val="both"/>
      </w:pPr>
      <w:r w:rsidRPr="003F6AB2">
        <w:t>Volilna komisija ima tajni</w:t>
      </w:r>
      <w:r w:rsidR="00BB2783">
        <w:t>co</w:t>
      </w:r>
      <w:r w:rsidR="00FE3170">
        <w:t xml:space="preserve"> volilne komisije ter </w:t>
      </w:r>
      <w:r w:rsidR="000E5141">
        <w:t xml:space="preserve">njeno </w:t>
      </w:r>
      <w:r w:rsidR="00FE3170">
        <w:t>namestnico</w:t>
      </w:r>
      <w:r w:rsidRPr="003F6AB2">
        <w:t xml:space="preserve">, ki </w:t>
      </w:r>
      <w:r w:rsidR="00FE3170">
        <w:t xml:space="preserve">sta </w:t>
      </w:r>
      <w:r w:rsidRPr="003F6AB2">
        <w:t>imenovan</w:t>
      </w:r>
      <w:r w:rsidR="00FE3170">
        <w:t>i</w:t>
      </w:r>
      <w:r w:rsidRPr="003F6AB2">
        <w:t xml:space="preserve"> izmed </w:t>
      </w:r>
      <w:r w:rsidR="00FE3170">
        <w:t>zaposlenih</w:t>
      </w:r>
      <w:r w:rsidRPr="003F6AB2">
        <w:t xml:space="preserve"> </w:t>
      </w:r>
      <w:r w:rsidR="00BB2783">
        <w:t>občinsk</w:t>
      </w:r>
      <w:r w:rsidR="00FE3170">
        <w:t xml:space="preserve">e </w:t>
      </w:r>
      <w:r w:rsidRPr="003F6AB2">
        <w:t>uprave</w:t>
      </w:r>
      <w:r w:rsidR="000E5141">
        <w:t xml:space="preserve"> in katerih naloge so </w:t>
      </w:r>
      <w:r w:rsidRPr="003F6AB2">
        <w:t>priprava sej volilne komisije ter izvajanje odločitev volilnega organa.</w:t>
      </w:r>
    </w:p>
    <w:p w14:paraId="385BBEBE" w14:textId="05AEC93E" w:rsidR="000E5141" w:rsidRPr="000E5141" w:rsidRDefault="000E5141" w:rsidP="00FE3725">
      <w:pPr>
        <w:pStyle w:val="Odstavekseznama"/>
        <w:numPr>
          <w:ilvl w:val="0"/>
          <w:numId w:val="5"/>
        </w:numPr>
        <w:spacing w:after="40"/>
      </w:pPr>
      <w:r w:rsidRPr="000E5141">
        <w:t xml:space="preserve">Tajnica: mag. Nadia Vižintin, email: </w:t>
      </w:r>
      <w:hyperlink r:id="rId6" w:history="1">
        <w:r w:rsidRPr="000E5141">
          <w:rPr>
            <w:rStyle w:val="Hiperpovezava"/>
            <w:color w:val="auto"/>
            <w:u w:val="none"/>
          </w:rPr>
          <w:t>nadia.vizintin@brezice.si</w:t>
        </w:r>
      </w:hyperlink>
    </w:p>
    <w:p w14:paraId="1DAA5BF7" w14:textId="44C2AC2C" w:rsidR="00414134" w:rsidRPr="000E5141" w:rsidRDefault="000E5141" w:rsidP="00FE3725">
      <w:pPr>
        <w:pStyle w:val="Odstavekseznama"/>
        <w:numPr>
          <w:ilvl w:val="0"/>
          <w:numId w:val="5"/>
        </w:numPr>
        <w:spacing w:after="40"/>
      </w:pPr>
      <w:r w:rsidRPr="000E5141">
        <w:t xml:space="preserve">Namestnica tajnice: Natalija Barkovič, email: </w:t>
      </w:r>
      <w:hyperlink r:id="rId7" w:history="1">
        <w:r w:rsidRPr="000E5141">
          <w:rPr>
            <w:rStyle w:val="Hiperpovezava"/>
            <w:color w:val="auto"/>
            <w:u w:val="none"/>
          </w:rPr>
          <w:t>natalija.barkovic@brezice.si</w:t>
        </w:r>
      </w:hyperlink>
      <w:r w:rsidRPr="000E5141">
        <w:t xml:space="preserve"> </w:t>
      </w:r>
    </w:p>
    <w:p w14:paraId="0FC2FC30" w14:textId="4FC2C601" w:rsidR="000E5141" w:rsidRDefault="000E5141" w:rsidP="00FE3725">
      <w:pPr>
        <w:spacing w:after="40"/>
      </w:pPr>
    </w:p>
    <w:p w14:paraId="47ACEAD6" w14:textId="77777777" w:rsidR="003F6AB2" w:rsidRDefault="003F6AB2"/>
    <w:sectPr w:rsidR="003F6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12F05"/>
    <w:multiLevelType w:val="multilevel"/>
    <w:tmpl w:val="29E0E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AD32C7"/>
    <w:multiLevelType w:val="multilevel"/>
    <w:tmpl w:val="74F6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6933BF"/>
    <w:multiLevelType w:val="hybridMultilevel"/>
    <w:tmpl w:val="1A94E110"/>
    <w:lvl w:ilvl="0" w:tplc="A7F034B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3709F"/>
    <w:multiLevelType w:val="hybridMultilevel"/>
    <w:tmpl w:val="4B3EEB92"/>
    <w:lvl w:ilvl="0" w:tplc="B306607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448B5"/>
    <w:multiLevelType w:val="multilevel"/>
    <w:tmpl w:val="0A82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9212840">
    <w:abstractNumId w:val="1"/>
  </w:num>
  <w:num w:numId="2" w16cid:durableId="1864241502">
    <w:abstractNumId w:val="0"/>
  </w:num>
  <w:num w:numId="3" w16cid:durableId="2060472852">
    <w:abstractNumId w:val="4"/>
  </w:num>
  <w:num w:numId="4" w16cid:durableId="844981420">
    <w:abstractNumId w:val="2"/>
  </w:num>
  <w:num w:numId="5" w16cid:durableId="1723401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B2"/>
    <w:rsid w:val="000E5141"/>
    <w:rsid w:val="001E37C4"/>
    <w:rsid w:val="003F6AB2"/>
    <w:rsid w:val="00414134"/>
    <w:rsid w:val="00695FFE"/>
    <w:rsid w:val="00983899"/>
    <w:rsid w:val="00BB2783"/>
    <w:rsid w:val="00DB4A25"/>
    <w:rsid w:val="00FE3170"/>
    <w:rsid w:val="00FE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38EC"/>
  <w15:chartTrackingRefBased/>
  <w15:docId w15:val="{CCC0444D-2FA2-4984-833D-CA2F6AAC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F6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F6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F6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F6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F6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F6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F6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F6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F6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F6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F6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F6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F6AB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F6AB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F6AB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F6AB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F6AB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F6AB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F6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F6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F6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F6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F6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F6AB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F6AB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F6AB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F6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F6AB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F6AB2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0E5141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E51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FE372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E372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E372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E372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E37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atalija.barkovic@brezice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dia.vizintin@brezice.s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AA6C2C5-C2DA-4A7A-9426-A35D5BE1C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204</Words>
  <Characters>1279</Characters>
  <Application>Microsoft Office Word</Application>
  <DocSecurity>0</DocSecurity>
  <Lines>35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Vižintin</dc:creator>
  <cp:keywords/>
  <dc:description/>
  <cp:lastModifiedBy>Nadia Vižintin</cp:lastModifiedBy>
  <cp:revision>3</cp:revision>
  <dcterms:created xsi:type="dcterms:W3CDTF">2026-07-22T08:23:00Z</dcterms:created>
  <dcterms:modified xsi:type="dcterms:W3CDTF">2026-07-23T12:40:00Z</dcterms:modified>
</cp:coreProperties>
</file>